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C1" w:rsidRPr="0087453F" w:rsidRDefault="009F574E" w:rsidP="00C207DA">
      <w:pPr>
        <w:rPr>
          <w:rFonts w:asciiTheme="majorEastAsia" w:eastAsiaTheme="majorEastAsia" w:hAnsiTheme="majorEastAsia"/>
          <w:sz w:val="24"/>
          <w:szCs w:val="24"/>
        </w:rPr>
      </w:pPr>
      <w:r w:rsidRPr="0087453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FEF0B" wp14:editId="2BF24D5E">
                <wp:simplePos x="0" y="0"/>
                <wp:positionH relativeFrom="column">
                  <wp:posOffset>-3810</wp:posOffset>
                </wp:positionH>
                <wp:positionV relativeFrom="paragraph">
                  <wp:posOffset>-269875</wp:posOffset>
                </wp:positionV>
                <wp:extent cx="1162050" cy="3143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D76" w:rsidRPr="00017995" w:rsidRDefault="007C784C" w:rsidP="001424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179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別記</w:t>
                            </w:r>
                            <w:r w:rsidR="00336364" w:rsidRPr="000179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第</w:t>
                            </w:r>
                            <w:r w:rsidR="0087453F" w:rsidRPr="000179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</w:t>
                            </w:r>
                            <w:r w:rsidR="006B53BA" w:rsidRPr="000179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号</w:t>
                            </w:r>
                            <w:r w:rsidR="00142408" w:rsidRPr="000179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FE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21.25pt;width:91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" fillcolor="white [3201]" strokeweight=".5pt">
                <v:path arrowok="t"/>
                <v:textbox>
                  <w:txbxContent>
                    <w:p w:rsidR="00816D76" w:rsidRPr="00017995" w:rsidRDefault="007C784C" w:rsidP="0014240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179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別記</w:t>
                      </w:r>
                      <w:r w:rsidR="00336364" w:rsidRPr="000179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第</w:t>
                      </w:r>
                      <w:r w:rsidR="0087453F" w:rsidRPr="000179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</w:t>
                      </w:r>
                      <w:r w:rsidR="006B53BA" w:rsidRPr="000179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号</w:t>
                      </w:r>
                      <w:r w:rsidR="00142408" w:rsidRPr="000179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057AD" w:rsidRPr="00017995" w:rsidRDefault="00F62DF7" w:rsidP="00F62DF7">
      <w:pPr>
        <w:ind w:firstLineChars="100" w:firstLine="24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やまぐち働きやすい介護職場宣言</w:t>
      </w:r>
      <w:r w:rsidR="0087453F" w:rsidRPr="00017995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変更</w:t>
      </w:r>
      <w:r w:rsidR="00816D76" w:rsidRPr="00017995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届</w:t>
      </w:r>
    </w:p>
    <w:p w:rsidR="00E967AB" w:rsidRPr="00017995" w:rsidRDefault="00E967A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017995" w:rsidRDefault="007B020B" w:rsidP="00E967A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E967AB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816D76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E967AB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816D76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E967AB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p w:rsidR="00E967AB" w:rsidRPr="00017995" w:rsidRDefault="00E967AB" w:rsidP="00E967AB">
      <w:pPr>
        <w:ind w:right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017995" w:rsidRDefault="00F62DF7" w:rsidP="00F62DF7">
      <w:pPr>
        <w:ind w:right="84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山口県知事</w:t>
      </w:r>
      <w:r w:rsidR="00E967AB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様</w:t>
      </w:r>
    </w:p>
    <w:p w:rsidR="00E967AB" w:rsidRPr="00017995" w:rsidRDefault="00E967AB" w:rsidP="00E967AB">
      <w:pPr>
        <w:ind w:right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017995" w:rsidRDefault="007662C1" w:rsidP="00FB513C">
      <w:pPr>
        <w:tabs>
          <w:tab w:val="left" w:pos="8504"/>
        </w:tabs>
        <w:wordWrap w:val="0"/>
        <w:ind w:rightChars="100" w:right="21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法人名</w:t>
      </w:r>
      <w:r w:rsidR="00FB513C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:rsidR="00E967AB" w:rsidRPr="00017995" w:rsidRDefault="00E967AB" w:rsidP="00E967AB">
      <w:pPr>
        <w:tabs>
          <w:tab w:val="left" w:pos="8504"/>
        </w:tabs>
        <w:ind w:right="95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017995" w:rsidRDefault="00F62DF7" w:rsidP="0087453F">
      <w:pPr>
        <w:tabs>
          <w:tab w:val="left" w:pos="8504"/>
        </w:tabs>
        <w:ind w:right="-1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やまぐち働きやすい介護職場宣言</w:t>
      </w:r>
      <w:r w:rsidR="009807FB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制度</w:t>
      </w:r>
      <w:r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9807FB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要綱第</w:t>
      </w:r>
      <w:r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9807FB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</w:t>
      </w:r>
      <w:r w:rsidR="0087453F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により、</w:t>
      </w:r>
      <w:r w:rsidR="00EF31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</w:t>
      </w:r>
      <w:bookmarkStart w:id="0" w:name="_GoBack"/>
      <w:bookmarkEnd w:id="0"/>
      <w:r w:rsidR="0087453F" w:rsidRPr="000179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のとおり届け出ます。</w:t>
      </w:r>
    </w:p>
    <w:p w:rsidR="00FB513C" w:rsidRPr="00017995" w:rsidRDefault="00FB513C" w:rsidP="00E967AB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09"/>
      </w:tblGrid>
      <w:tr w:rsidR="00017995" w:rsidRPr="00017995" w:rsidTr="0087453F">
        <w:trPr>
          <w:trHeight w:val="7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9807FB" w:rsidRPr="00017995" w:rsidRDefault="00F62DF7" w:rsidP="00F62DF7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事業所</w:t>
            </w:r>
            <w:r w:rsidR="009807FB"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6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807FB" w:rsidRPr="00017995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ふりがな</w:t>
            </w:r>
          </w:p>
        </w:tc>
      </w:tr>
      <w:tr w:rsidR="00017995" w:rsidRPr="00017995" w:rsidTr="0087453F">
        <w:trPr>
          <w:trHeight w:val="203"/>
        </w:trPr>
        <w:tc>
          <w:tcPr>
            <w:tcW w:w="1985" w:type="dxa"/>
            <w:vMerge/>
            <w:vAlign w:val="center"/>
          </w:tcPr>
          <w:p w:rsidR="009807FB" w:rsidRPr="00017995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dashed" w:sz="4" w:space="0" w:color="auto"/>
            </w:tcBorders>
          </w:tcPr>
          <w:p w:rsidR="009807FB" w:rsidRPr="00017995" w:rsidRDefault="009807FB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17995" w:rsidRPr="00017995" w:rsidTr="0087453F">
        <w:trPr>
          <w:trHeight w:val="203"/>
        </w:trPr>
        <w:tc>
          <w:tcPr>
            <w:tcW w:w="1985" w:type="dxa"/>
            <w:vAlign w:val="center"/>
          </w:tcPr>
          <w:p w:rsidR="00FB513C" w:rsidRPr="00017995" w:rsidRDefault="00FB513C" w:rsidP="00FB513C">
            <w:pPr>
              <w:tabs>
                <w:tab w:val="left" w:pos="8504"/>
              </w:tabs>
              <w:spacing w:beforeLines="50" w:before="180" w:afterLines="50" w:after="180"/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宣言事業所番号</w:t>
            </w:r>
          </w:p>
        </w:tc>
        <w:tc>
          <w:tcPr>
            <w:tcW w:w="6609" w:type="dxa"/>
            <w:tcBorders>
              <w:top w:val="dashed" w:sz="4" w:space="0" w:color="auto"/>
            </w:tcBorders>
          </w:tcPr>
          <w:p w:rsidR="00FB513C" w:rsidRPr="00017995" w:rsidRDefault="00FB513C" w:rsidP="00FB513C">
            <w:pPr>
              <w:tabs>
                <w:tab w:val="left" w:pos="8504"/>
              </w:tabs>
              <w:spacing w:beforeLines="50" w:before="180" w:afterLines="50" w:after="180"/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17995" w:rsidRPr="00017995" w:rsidTr="0087453F">
        <w:trPr>
          <w:trHeight w:val="203"/>
        </w:trPr>
        <w:tc>
          <w:tcPr>
            <w:tcW w:w="1985" w:type="dxa"/>
            <w:vAlign w:val="center"/>
          </w:tcPr>
          <w:p w:rsidR="0087453F" w:rsidRPr="00017995" w:rsidRDefault="0087453F" w:rsidP="0087453F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609" w:type="dxa"/>
            <w:tcBorders>
              <w:top w:val="dashed" w:sz="4" w:space="0" w:color="auto"/>
            </w:tcBorders>
          </w:tcPr>
          <w:p w:rsidR="0087453F" w:rsidRPr="00017995" w:rsidRDefault="0087453F" w:rsidP="0087453F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　　－</w:t>
            </w:r>
          </w:p>
          <w:p w:rsidR="0087453F" w:rsidRPr="00017995" w:rsidRDefault="0087453F" w:rsidP="0087453F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B513C" w:rsidRPr="00017995" w:rsidTr="0087453F">
        <w:trPr>
          <w:trHeight w:val="600"/>
        </w:trPr>
        <w:tc>
          <w:tcPr>
            <w:tcW w:w="1985" w:type="dxa"/>
            <w:vAlign w:val="center"/>
          </w:tcPr>
          <w:p w:rsidR="009807FB" w:rsidRPr="00017995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6609" w:type="dxa"/>
            <w:vAlign w:val="center"/>
          </w:tcPr>
          <w:p w:rsidR="009807FB" w:rsidRPr="00017995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　　　　　　）　　　　－</w:t>
            </w:r>
          </w:p>
        </w:tc>
      </w:tr>
    </w:tbl>
    <w:p w:rsidR="007F3588" w:rsidRPr="00017995" w:rsidRDefault="007F3588" w:rsidP="00E967AB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6"/>
        <w:tblW w:w="8647" w:type="dxa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3260"/>
      </w:tblGrid>
      <w:tr w:rsidR="00017995" w:rsidRPr="00017995" w:rsidTr="0087453F">
        <w:tc>
          <w:tcPr>
            <w:tcW w:w="8647" w:type="dxa"/>
            <w:gridSpan w:val="3"/>
            <w:vAlign w:val="center"/>
          </w:tcPr>
          <w:p w:rsidR="0087453F" w:rsidRPr="00017995" w:rsidRDefault="0087453F" w:rsidP="0087453F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変更内容</w:t>
            </w:r>
          </w:p>
        </w:tc>
      </w:tr>
      <w:tr w:rsidR="00017995" w:rsidRPr="00017995" w:rsidTr="00FB513C">
        <w:tc>
          <w:tcPr>
            <w:tcW w:w="2127" w:type="dxa"/>
          </w:tcPr>
          <w:p w:rsidR="0087453F" w:rsidRPr="00017995" w:rsidRDefault="0087453F" w:rsidP="0087453F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3260" w:type="dxa"/>
          </w:tcPr>
          <w:p w:rsidR="0087453F" w:rsidRPr="00017995" w:rsidRDefault="0087453F" w:rsidP="0087453F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3260" w:type="dxa"/>
          </w:tcPr>
          <w:p w:rsidR="0087453F" w:rsidRPr="00017995" w:rsidRDefault="0087453F" w:rsidP="0087453F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179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変更後</w:t>
            </w:r>
          </w:p>
        </w:tc>
      </w:tr>
      <w:tr w:rsidR="00FB513C" w:rsidRPr="00017995" w:rsidTr="00FB513C">
        <w:trPr>
          <w:trHeight w:val="4516"/>
        </w:trPr>
        <w:tc>
          <w:tcPr>
            <w:tcW w:w="2127" w:type="dxa"/>
          </w:tcPr>
          <w:p w:rsidR="0087453F" w:rsidRPr="00017995" w:rsidRDefault="0087453F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453F" w:rsidRPr="00017995" w:rsidRDefault="0087453F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453F" w:rsidRPr="00017995" w:rsidRDefault="0087453F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FB513C" w:rsidRPr="00017995" w:rsidRDefault="00FB513C" w:rsidP="00E967AB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FB513C" w:rsidRPr="00017995" w:rsidSect="00B45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19" w:rsidRDefault="005E6A19" w:rsidP="007B020B">
      <w:r>
        <w:separator/>
      </w:r>
    </w:p>
  </w:endnote>
  <w:endnote w:type="continuationSeparator" w:id="0">
    <w:p w:rsidR="005E6A19" w:rsidRDefault="005E6A19" w:rsidP="007B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19" w:rsidRDefault="005E6A19" w:rsidP="007B020B">
      <w:r>
        <w:separator/>
      </w:r>
    </w:p>
  </w:footnote>
  <w:footnote w:type="continuationSeparator" w:id="0">
    <w:p w:rsidR="005E6A19" w:rsidRDefault="005E6A19" w:rsidP="007B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291"/>
    <w:multiLevelType w:val="hybridMultilevel"/>
    <w:tmpl w:val="B36497FC"/>
    <w:lvl w:ilvl="0" w:tplc="72D6DC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7AB"/>
    <w:rsid w:val="000057AD"/>
    <w:rsid w:val="00016721"/>
    <w:rsid w:val="00017995"/>
    <w:rsid w:val="00070242"/>
    <w:rsid w:val="00110A8E"/>
    <w:rsid w:val="001270C0"/>
    <w:rsid w:val="00142408"/>
    <w:rsid w:val="00143809"/>
    <w:rsid w:val="0015365A"/>
    <w:rsid w:val="001B368C"/>
    <w:rsid w:val="001F0D16"/>
    <w:rsid w:val="00227224"/>
    <w:rsid w:val="00274AAF"/>
    <w:rsid w:val="003344CE"/>
    <w:rsid w:val="00336364"/>
    <w:rsid w:val="003663BF"/>
    <w:rsid w:val="00375DA7"/>
    <w:rsid w:val="00405378"/>
    <w:rsid w:val="00416833"/>
    <w:rsid w:val="00456720"/>
    <w:rsid w:val="00484F33"/>
    <w:rsid w:val="0056469C"/>
    <w:rsid w:val="00583522"/>
    <w:rsid w:val="005E6A19"/>
    <w:rsid w:val="006A3789"/>
    <w:rsid w:val="006B53BA"/>
    <w:rsid w:val="006C22F4"/>
    <w:rsid w:val="0072191A"/>
    <w:rsid w:val="007662C1"/>
    <w:rsid w:val="007802F7"/>
    <w:rsid w:val="007B020B"/>
    <w:rsid w:val="007B3E44"/>
    <w:rsid w:val="007C784C"/>
    <w:rsid w:val="007F3588"/>
    <w:rsid w:val="00812800"/>
    <w:rsid w:val="00816D76"/>
    <w:rsid w:val="00850E2D"/>
    <w:rsid w:val="0087453F"/>
    <w:rsid w:val="008E0672"/>
    <w:rsid w:val="009807FB"/>
    <w:rsid w:val="009F574E"/>
    <w:rsid w:val="00A31915"/>
    <w:rsid w:val="00A7163D"/>
    <w:rsid w:val="00AB6E4E"/>
    <w:rsid w:val="00B02759"/>
    <w:rsid w:val="00B4510C"/>
    <w:rsid w:val="00B54A4A"/>
    <w:rsid w:val="00BD1EBE"/>
    <w:rsid w:val="00BE291A"/>
    <w:rsid w:val="00C207DA"/>
    <w:rsid w:val="00C355DF"/>
    <w:rsid w:val="00C83270"/>
    <w:rsid w:val="00CD3769"/>
    <w:rsid w:val="00CD6029"/>
    <w:rsid w:val="00D456D6"/>
    <w:rsid w:val="00E967AB"/>
    <w:rsid w:val="00EC2437"/>
    <w:rsid w:val="00EF3112"/>
    <w:rsid w:val="00F544C8"/>
    <w:rsid w:val="00F62DF7"/>
    <w:rsid w:val="00F85944"/>
    <w:rsid w:val="00FB513C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39E0FD"/>
  <w15:docId w15:val="{C7273BC4-5A37-4D44-9151-54E21E68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C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2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967AB"/>
  </w:style>
  <w:style w:type="character" w:customStyle="1" w:styleId="a5">
    <w:name w:val="日付 (文字)"/>
    <w:basedOn w:val="a0"/>
    <w:link w:val="a4"/>
    <w:uiPriority w:val="99"/>
    <w:semiHidden/>
    <w:rsid w:val="00E967AB"/>
    <w:rPr>
      <w:rFonts w:cs="Century"/>
      <w:kern w:val="2"/>
      <w:sz w:val="21"/>
      <w:szCs w:val="21"/>
    </w:rPr>
  </w:style>
  <w:style w:type="table" w:styleId="a6">
    <w:name w:val="Table Grid"/>
    <w:basedOn w:val="a1"/>
    <w:uiPriority w:val="59"/>
    <w:rsid w:val="007F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20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B0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20B"/>
    <w:rPr>
      <w:rFonts w:cs="Century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5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4A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山本　大祐</cp:lastModifiedBy>
  <cp:revision>17</cp:revision>
  <cp:lastPrinted>2020-10-13T00:28:00Z</cp:lastPrinted>
  <dcterms:created xsi:type="dcterms:W3CDTF">2015-07-15T08:17:00Z</dcterms:created>
  <dcterms:modified xsi:type="dcterms:W3CDTF">2023-03-13T04:58:00Z</dcterms:modified>
</cp:coreProperties>
</file>